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7988E" w14:textId="77777777" w:rsidR="00561E57" w:rsidRPr="00B64AEE" w:rsidRDefault="00561E57" w:rsidP="79711009">
      <w:pPr>
        <w:pStyle w:val="ListParagraph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79711009">
        <w:rPr>
          <w:rFonts w:ascii="Times New Roman" w:hAnsi="Times New Roman" w:cs="Times New Roman"/>
          <w:b/>
          <w:bCs/>
          <w:sz w:val="26"/>
          <w:szCs w:val="26"/>
        </w:rPr>
        <w:t xml:space="preserve">Are you ready to refer for a Multidisciplinary Evaluation? </w:t>
      </w:r>
    </w:p>
    <w:p w14:paraId="672A6659" w14:textId="77777777" w:rsidR="00561E57" w:rsidRPr="006D3D71" w:rsidRDefault="00561E57" w:rsidP="79711009">
      <w:pPr>
        <w:pStyle w:val="ListParagraph"/>
        <w:jc w:val="center"/>
        <w:rPr>
          <w:b/>
          <w:bCs/>
          <w:sz w:val="26"/>
          <w:szCs w:val="26"/>
        </w:rPr>
      </w:pPr>
    </w:p>
    <w:p w14:paraId="05C2CB77" w14:textId="0F24B3A9" w:rsidR="00561E57" w:rsidRPr="00545F60" w:rsidRDefault="00561E57" w:rsidP="79711009">
      <w:pPr>
        <w:rPr>
          <w:b/>
          <w:bCs/>
          <w:sz w:val="26"/>
          <w:szCs w:val="26"/>
        </w:rPr>
      </w:pPr>
      <w:r w:rsidRPr="79711009">
        <w:rPr>
          <w:b/>
          <w:bCs/>
          <w:sz w:val="26"/>
          <w:szCs w:val="26"/>
        </w:rPr>
        <w:t>STUDENT: ________________________________</w:t>
      </w:r>
      <w:r w:rsidR="65A04319" w:rsidRPr="79711009">
        <w:rPr>
          <w:b/>
          <w:bCs/>
          <w:sz w:val="26"/>
          <w:szCs w:val="26"/>
        </w:rPr>
        <w:t xml:space="preserve">    </w:t>
      </w:r>
      <w:r w:rsidRPr="79711009">
        <w:rPr>
          <w:b/>
          <w:bCs/>
          <w:sz w:val="26"/>
          <w:szCs w:val="26"/>
        </w:rPr>
        <w:t>School Year ___________________</w:t>
      </w:r>
    </w:p>
    <w:p w14:paraId="0A37501D" w14:textId="77777777" w:rsidR="00561E57" w:rsidRDefault="00561E57" w:rsidP="79711009">
      <w:pPr>
        <w:rPr>
          <w:sz w:val="26"/>
          <w:szCs w:val="26"/>
        </w:rPr>
      </w:pPr>
    </w:p>
    <w:p w14:paraId="5E162266" w14:textId="77777777" w:rsidR="00561E57" w:rsidRPr="00B64AEE" w:rsidRDefault="00561E57" w:rsidP="797110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79711009">
        <w:rPr>
          <w:rFonts w:ascii="Times New Roman" w:hAnsi="Times New Roman" w:cs="Times New Roman"/>
          <w:sz w:val="26"/>
          <w:szCs w:val="26"/>
        </w:rPr>
        <w:t>Does the child currently have an IEP? ____ Yes ____ No</w:t>
      </w:r>
    </w:p>
    <w:p w14:paraId="558C3A99" w14:textId="77777777" w:rsidR="00561E57" w:rsidRPr="00B64AEE" w:rsidRDefault="00561E57" w:rsidP="797110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79711009">
        <w:rPr>
          <w:rFonts w:ascii="Times New Roman" w:hAnsi="Times New Roman" w:cs="Times New Roman"/>
          <w:sz w:val="26"/>
          <w:szCs w:val="26"/>
        </w:rPr>
        <w:t>If so, please have the student’s current case manager refer the student for testing by completing the Reevaluation Determination Plan and attaching current data.</w:t>
      </w:r>
    </w:p>
    <w:p w14:paraId="5DAB6C7B" w14:textId="77777777" w:rsidR="00561E57" w:rsidRDefault="00561E57" w:rsidP="79711009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02EB378F" w14:textId="271FE9CB" w:rsidR="00561E57" w:rsidRPr="00B64AEE" w:rsidRDefault="00561E57" w:rsidP="797110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79711009">
        <w:rPr>
          <w:rFonts w:ascii="Times New Roman" w:hAnsi="Times New Roman" w:cs="Times New Roman"/>
          <w:sz w:val="26"/>
          <w:szCs w:val="26"/>
        </w:rPr>
        <w:t>Discuss the following with the team members to determine whether the team suspects a disability.</w:t>
      </w:r>
    </w:p>
    <w:p w14:paraId="1512A3A9" w14:textId="77777777" w:rsidR="00FB6885" w:rsidRDefault="00561E57" w:rsidP="00FB68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79711009">
        <w:rPr>
          <w:rFonts w:ascii="Times New Roman" w:hAnsi="Times New Roman" w:cs="Times New Roman"/>
          <w:sz w:val="26"/>
          <w:szCs w:val="26"/>
        </w:rPr>
        <w:t xml:space="preserve">Have the issues been present for a significant period of time? </w:t>
      </w:r>
    </w:p>
    <w:p w14:paraId="372D20C9" w14:textId="6A89D64D" w:rsidR="00561E57" w:rsidRPr="00FB6885" w:rsidRDefault="00FB6885" w:rsidP="00FB6885">
      <w:pPr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B6885">
        <w:rPr>
          <w:rFonts w:ascii="Times New Roman" w:hAnsi="Times New Roman" w:cs="Times New Roman"/>
          <w:sz w:val="26"/>
          <w:szCs w:val="26"/>
        </w:rPr>
        <w:t>_____</w:t>
      </w:r>
      <w:r w:rsidR="00561E57" w:rsidRPr="00FB6885">
        <w:rPr>
          <w:rFonts w:ascii="Times New Roman" w:hAnsi="Times New Roman" w:cs="Times New Roman"/>
          <w:sz w:val="26"/>
          <w:szCs w:val="26"/>
        </w:rPr>
        <w:t>Yes ____ No</w:t>
      </w:r>
    </w:p>
    <w:p w14:paraId="2EA4C6D6" w14:textId="000A9368" w:rsidR="00561E57" w:rsidRPr="00B64AEE" w:rsidRDefault="00561E57" w:rsidP="797110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79711009">
        <w:rPr>
          <w:rFonts w:ascii="Times New Roman" w:hAnsi="Times New Roman" w:cs="Times New Roman"/>
          <w:sz w:val="26"/>
          <w:szCs w:val="26"/>
        </w:rPr>
        <w:t xml:space="preserve">Has the SAT been utilized to overcome the current difficulties yet they are persisting for a significant period of time? </w:t>
      </w:r>
    </w:p>
    <w:p w14:paraId="77368C13" w14:textId="38680F78" w:rsidR="00561E57" w:rsidRPr="00B64AEE" w:rsidRDefault="1FD0A40B" w:rsidP="79711009">
      <w:pPr>
        <w:ind w:left="1080"/>
        <w:rPr>
          <w:rFonts w:ascii="Times New Roman" w:hAnsi="Times New Roman" w:cs="Times New Roman"/>
          <w:sz w:val="26"/>
          <w:szCs w:val="26"/>
        </w:rPr>
      </w:pPr>
      <w:r w:rsidRPr="79711009">
        <w:rPr>
          <w:rFonts w:ascii="Times New Roman" w:hAnsi="Times New Roman" w:cs="Times New Roman"/>
          <w:sz w:val="26"/>
          <w:szCs w:val="26"/>
        </w:rPr>
        <w:t xml:space="preserve">      </w:t>
      </w:r>
      <w:r w:rsidR="00561E57" w:rsidRPr="79711009">
        <w:rPr>
          <w:rFonts w:ascii="Times New Roman" w:hAnsi="Times New Roman" w:cs="Times New Roman"/>
          <w:sz w:val="26"/>
          <w:szCs w:val="26"/>
        </w:rPr>
        <w:t>____ Yes ____ No</w:t>
      </w:r>
    </w:p>
    <w:p w14:paraId="20DBD41F" w14:textId="77777777" w:rsidR="00561E57" w:rsidRPr="00B64AEE" w:rsidRDefault="00561E57" w:rsidP="797110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79711009">
        <w:rPr>
          <w:rFonts w:ascii="Times New Roman" w:hAnsi="Times New Roman" w:cs="Times New Roman"/>
          <w:sz w:val="26"/>
          <w:szCs w:val="26"/>
        </w:rPr>
        <w:t>Are the interventions significantly more than what is offered to the regular class?</w:t>
      </w:r>
      <w:r w:rsidR="0084546B" w:rsidRPr="79711009">
        <w:rPr>
          <w:rFonts w:ascii="Times New Roman" w:hAnsi="Times New Roman" w:cs="Times New Roman"/>
          <w:sz w:val="26"/>
          <w:szCs w:val="26"/>
        </w:rPr>
        <w:t xml:space="preserve"> (9 weeks targeted and 9 weeks intensive) </w:t>
      </w:r>
      <w:r w:rsidRPr="797110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72FF62" w14:textId="77777777" w:rsidR="00561E57" w:rsidRPr="00B64AEE" w:rsidRDefault="00561E57" w:rsidP="79711009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79711009">
        <w:rPr>
          <w:rFonts w:ascii="Times New Roman" w:hAnsi="Times New Roman" w:cs="Times New Roman"/>
          <w:sz w:val="26"/>
          <w:szCs w:val="26"/>
        </w:rPr>
        <w:t>____ Yes ____ No</w:t>
      </w:r>
    </w:p>
    <w:p w14:paraId="1E3FF5D3" w14:textId="77777777" w:rsidR="00561E57" w:rsidRDefault="00561E57" w:rsidP="797110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79711009">
        <w:rPr>
          <w:rFonts w:ascii="Times New Roman" w:hAnsi="Times New Roman" w:cs="Times New Roman"/>
          <w:sz w:val="26"/>
          <w:szCs w:val="26"/>
        </w:rPr>
        <w:t>Is t</w:t>
      </w:r>
      <w:r w:rsidR="00796F69" w:rsidRPr="79711009">
        <w:rPr>
          <w:rFonts w:ascii="Times New Roman" w:hAnsi="Times New Roman" w:cs="Times New Roman"/>
          <w:sz w:val="26"/>
          <w:szCs w:val="26"/>
        </w:rPr>
        <w:t>he suspected</w:t>
      </w:r>
      <w:r w:rsidRPr="79711009">
        <w:rPr>
          <w:rFonts w:ascii="Times New Roman" w:hAnsi="Times New Roman" w:cs="Times New Roman"/>
          <w:sz w:val="26"/>
          <w:szCs w:val="26"/>
        </w:rPr>
        <w:t xml:space="preserve"> disability impacting the child’s education?</w:t>
      </w:r>
    </w:p>
    <w:p w14:paraId="13D7AA99" w14:textId="77777777" w:rsidR="00561E57" w:rsidRPr="00B64AEE" w:rsidRDefault="00561E57" w:rsidP="79711009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79711009">
        <w:rPr>
          <w:rFonts w:ascii="Times New Roman" w:hAnsi="Times New Roman" w:cs="Times New Roman"/>
          <w:sz w:val="26"/>
          <w:szCs w:val="26"/>
        </w:rPr>
        <w:t xml:space="preserve"> ____ Yes ____ No</w:t>
      </w:r>
    </w:p>
    <w:p w14:paraId="3A3968C7" w14:textId="77777777" w:rsidR="00561E57" w:rsidRPr="00B64AEE" w:rsidRDefault="00561E57" w:rsidP="797110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79711009">
        <w:rPr>
          <w:rFonts w:ascii="Times New Roman" w:hAnsi="Times New Roman" w:cs="Times New Roman"/>
          <w:sz w:val="26"/>
          <w:szCs w:val="26"/>
        </w:rPr>
        <w:t xml:space="preserve">Have all the areas of the suspected disability been addressed? (For example, if there is a learning concern in math, interventions address math.) </w:t>
      </w:r>
    </w:p>
    <w:p w14:paraId="63710735" w14:textId="77777777" w:rsidR="00561E57" w:rsidRDefault="00561E57" w:rsidP="79711009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79711009">
        <w:rPr>
          <w:rFonts w:ascii="Times New Roman" w:hAnsi="Times New Roman" w:cs="Times New Roman"/>
          <w:sz w:val="26"/>
          <w:szCs w:val="26"/>
        </w:rPr>
        <w:t>____ Yes ____ No</w:t>
      </w:r>
    </w:p>
    <w:p w14:paraId="64CBE86C" w14:textId="77777777" w:rsidR="00561E57" w:rsidRDefault="00561E57" w:rsidP="797110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79711009">
        <w:rPr>
          <w:rFonts w:ascii="Times New Roman" w:hAnsi="Times New Roman" w:cs="Times New Roman"/>
          <w:sz w:val="26"/>
          <w:szCs w:val="26"/>
        </w:rPr>
        <w:t xml:space="preserve">Is the student failing to respond to sufficient interventions? </w:t>
      </w:r>
      <w:r w:rsidR="0084546B" w:rsidRPr="79711009">
        <w:rPr>
          <w:rFonts w:ascii="Times New Roman" w:hAnsi="Times New Roman" w:cs="Times New Roman"/>
          <w:sz w:val="26"/>
          <w:szCs w:val="26"/>
        </w:rPr>
        <w:t>(must have 6 progress monit</w:t>
      </w:r>
      <w:r w:rsidR="00954603" w:rsidRPr="79711009">
        <w:rPr>
          <w:rFonts w:ascii="Times New Roman" w:hAnsi="Times New Roman" w:cs="Times New Roman"/>
          <w:sz w:val="26"/>
          <w:szCs w:val="26"/>
        </w:rPr>
        <w:t xml:space="preserve">oring points to show </w:t>
      </w:r>
      <w:r w:rsidR="0084546B" w:rsidRPr="79711009">
        <w:rPr>
          <w:rFonts w:ascii="Times New Roman" w:hAnsi="Times New Roman" w:cs="Times New Roman"/>
          <w:sz w:val="26"/>
          <w:szCs w:val="26"/>
        </w:rPr>
        <w:t>insufficient progress)</w:t>
      </w:r>
    </w:p>
    <w:p w14:paraId="0E031F24" w14:textId="68F4319F" w:rsidR="00561E57" w:rsidRDefault="00561E57" w:rsidP="79711009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79711009">
        <w:rPr>
          <w:rFonts w:ascii="Times New Roman" w:hAnsi="Times New Roman" w:cs="Times New Roman"/>
          <w:sz w:val="26"/>
          <w:szCs w:val="26"/>
        </w:rPr>
        <w:t>____ Yes ____ No</w:t>
      </w:r>
    </w:p>
    <w:p w14:paraId="29EC4205" w14:textId="62E404EE" w:rsidR="00FB6885" w:rsidRDefault="00FB6885" w:rsidP="00FB68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Have </w:t>
      </w:r>
      <w:r w:rsidR="0002589B">
        <w:rPr>
          <w:rFonts w:ascii="Times New Roman" w:hAnsi="Times New Roman" w:cs="Times New Roman"/>
          <w:sz w:val="26"/>
          <w:szCs w:val="26"/>
        </w:rPr>
        <w:t>others</w:t>
      </w:r>
      <w:r>
        <w:rPr>
          <w:rFonts w:ascii="Times New Roman" w:hAnsi="Times New Roman" w:cs="Times New Roman"/>
          <w:sz w:val="26"/>
          <w:szCs w:val="26"/>
        </w:rPr>
        <w:t xml:space="preserve"> factors been </w:t>
      </w:r>
      <w:r w:rsidR="0002589B">
        <w:rPr>
          <w:rFonts w:ascii="Times New Roman" w:hAnsi="Times New Roman" w:cs="Times New Roman"/>
          <w:sz w:val="26"/>
          <w:szCs w:val="26"/>
        </w:rPr>
        <w:t>considered</w:t>
      </w:r>
      <w:r>
        <w:rPr>
          <w:rFonts w:ascii="Times New Roman" w:hAnsi="Times New Roman" w:cs="Times New Roman"/>
          <w:sz w:val="26"/>
          <w:szCs w:val="26"/>
        </w:rPr>
        <w:t xml:space="preserve"> (e.g., attendance, vision, hearing)?</w:t>
      </w:r>
    </w:p>
    <w:p w14:paraId="7B20871C" w14:textId="4755B230" w:rsidR="00FB6885" w:rsidRPr="00FB6885" w:rsidRDefault="00FB6885" w:rsidP="00FB6885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79711009">
        <w:rPr>
          <w:rFonts w:ascii="Times New Roman" w:hAnsi="Times New Roman" w:cs="Times New Roman"/>
          <w:sz w:val="26"/>
          <w:szCs w:val="26"/>
        </w:rPr>
        <w:t>____ Yes ____ No</w:t>
      </w:r>
    </w:p>
    <w:p w14:paraId="6A05A809" w14:textId="77777777" w:rsidR="00561E57" w:rsidRPr="00B64AEE" w:rsidRDefault="00561E57" w:rsidP="79711009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14:paraId="78BE09DB" w14:textId="77777777" w:rsidR="00561E57" w:rsidRPr="00B64AEE" w:rsidRDefault="00561E57" w:rsidP="797110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79711009">
        <w:rPr>
          <w:rFonts w:ascii="Times New Roman" w:hAnsi="Times New Roman" w:cs="Times New Roman"/>
          <w:sz w:val="26"/>
          <w:szCs w:val="26"/>
        </w:rPr>
        <w:t xml:space="preserve">If all items in </w:t>
      </w:r>
      <w:r w:rsidRPr="79711009">
        <w:rPr>
          <w:rFonts w:ascii="Times New Roman" w:hAnsi="Times New Roman" w:cs="Times New Roman"/>
          <w:b/>
          <w:bCs/>
          <w:i/>
          <w:iCs/>
          <w:sz w:val="26"/>
          <w:szCs w:val="26"/>
        </w:rPr>
        <w:t>Question 2</w:t>
      </w:r>
      <w:r w:rsidRPr="79711009">
        <w:rPr>
          <w:rFonts w:ascii="Times New Roman" w:hAnsi="Times New Roman" w:cs="Times New Roman"/>
          <w:sz w:val="26"/>
          <w:szCs w:val="26"/>
        </w:rPr>
        <w:t xml:space="preserve"> are marked </w:t>
      </w:r>
      <w:r w:rsidRPr="79711009">
        <w:rPr>
          <w:rFonts w:ascii="Times New Roman" w:hAnsi="Times New Roman" w:cs="Times New Roman"/>
          <w:b/>
          <w:bCs/>
          <w:i/>
          <w:iCs/>
          <w:sz w:val="26"/>
          <w:szCs w:val="26"/>
        </w:rPr>
        <w:t>yes</w:t>
      </w:r>
      <w:r w:rsidRPr="79711009">
        <w:rPr>
          <w:rFonts w:ascii="Times New Roman" w:hAnsi="Times New Roman" w:cs="Times New Roman"/>
          <w:sz w:val="26"/>
          <w:szCs w:val="26"/>
        </w:rPr>
        <w:t>, write a statement on the Intervention Log indicating that the decision to refer has been made by the team. (For example, “The Student Assistance Team recommends a multidisciplinary evaluation….”)</w:t>
      </w:r>
    </w:p>
    <w:p w14:paraId="1A476045" w14:textId="77777777" w:rsidR="00561E57" w:rsidRPr="00B64AEE" w:rsidRDefault="00561E57" w:rsidP="797110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79711009">
        <w:rPr>
          <w:rFonts w:ascii="Times New Roman" w:hAnsi="Times New Roman" w:cs="Times New Roman"/>
          <w:sz w:val="26"/>
          <w:szCs w:val="26"/>
        </w:rPr>
        <w:t>Determine what interventions are to be in place while waiting for the multidisciplinary evaluation to be completed.</w:t>
      </w:r>
    </w:p>
    <w:p w14:paraId="5A39BBE3" w14:textId="3D867E06" w:rsidR="007573BF" w:rsidRDefault="00561E57" w:rsidP="797110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79711009">
        <w:rPr>
          <w:rFonts w:ascii="Times New Roman" w:hAnsi="Times New Roman" w:cs="Times New Roman"/>
          <w:sz w:val="26"/>
          <w:szCs w:val="26"/>
        </w:rPr>
        <w:t>Please refer to the Multidisciplinary Evaluation Checklist to determine whether all pertinent information is included with the referral. Then forward this information to the Special Education Department.</w:t>
      </w:r>
    </w:p>
    <w:sectPr w:rsidR="00757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24DC5"/>
    <w:multiLevelType w:val="hybridMultilevel"/>
    <w:tmpl w:val="0E7C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57"/>
    <w:rsid w:val="0002589B"/>
    <w:rsid w:val="00210D56"/>
    <w:rsid w:val="00407EAC"/>
    <w:rsid w:val="00561E57"/>
    <w:rsid w:val="00654422"/>
    <w:rsid w:val="007543E6"/>
    <w:rsid w:val="00796F69"/>
    <w:rsid w:val="0084546B"/>
    <w:rsid w:val="00954603"/>
    <w:rsid w:val="00AB63E2"/>
    <w:rsid w:val="00AD2579"/>
    <w:rsid w:val="00B14582"/>
    <w:rsid w:val="00BA18E8"/>
    <w:rsid w:val="00DA3125"/>
    <w:rsid w:val="00E44D8F"/>
    <w:rsid w:val="00FB6885"/>
    <w:rsid w:val="0F476D21"/>
    <w:rsid w:val="1FD0A40B"/>
    <w:rsid w:val="29404079"/>
    <w:rsid w:val="301F55F7"/>
    <w:rsid w:val="65A04319"/>
    <w:rsid w:val="7971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A6B1F"/>
  <w15:chartTrackingRefBased/>
  <w15:docId w15:val="{3ED9C2EF-B11D-4811-BD48-E7C2BEA5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E57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County Schools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Legg</dc:creator>
  <cp:keywords/>
  <dc:description/>
  <cp:lastModifiedBy>Marsha Conley</cp:lastModifiedBy>
  <cp:revision>2</cp:revision>
  <dcterms:created xsi:type="dcterms:W3CDTF">2021-02-23T15:15:00Z</dcterms:created>
  <dcterms:modified xsi:type="dcterms:W3CDTF">2021-02-23T15:15:00Z</dcterms:modified>
</cp:coreProperties>
</file>